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1E" w:rsidRDefault="0024691E" w:rsidP="00563C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si-LK"/>
        </w:rPr>
        <w:pict>
          <v:rect id="_x0000_s1043" style="position:absolute;left:0;text-align:left;margin-left:40.9pt;margin-top:-1.7pt;width:435.75pt;height:33.8pt;z-index:251669504">
            <v:textbox>
              <w:txbxContent>
                <w:p w:rsidR="0024691E" w:rsidRDefault="0024691E" w:rsidP="002469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4691E">
                    <w:rPr>
                      <w:rFonts w:ascii="Times New Roman" w:hAnsi="Times New Roman" w:cs="Times New Roman"/>
                      <w:b/>
                      <w:bCs/>
                    </w:rPr>
                    <w:t>Half of the semester fee should be paid at the time of registration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  <w:p w:rsidR="0024691E" w:rsidRPr="0024691E" w:rsidRDefault="0024691E" w:rsidP="0024691E">
                  <w:pPr>
                    <w:spacing w:after="0" w:line="360" w:lineRule="auto"/>
                    <w:jc w:val="center"/>
                    <w:rPr>
                      <w:rFonts w:ascii="Times New Roman" w:hAnsi="Times New Roman" w:hint="cs"/>
                      <w:b/>
                      <w:bCs/>
                      <w:cs/>
                      <w:lang w:bidi="si-LK"/>
                    </w:rPr>
                  </w:pPr>
                  <w:r>
                    <w:rPr>
                      <w:rFonts w:ascii="Times New Roman" w:hAnsi="Times New Roman" w:hint="cs"/>
                      <w:b/>
                      <w:bCs/>
                      <w:cs/>
                      <w:lang w:bidi="si-LK"/>
                    </w:rPr>
                    <w:t>ලියාපදිංචි වීමේදී සමාසික ගාස්තුවෙන් හරි අඩක් ගෙවිය යුතුය.</w:t>
                  </w:r>
                </w:p>
                <w:p w:rsidR="0024691E" w:rsidRDefault="0024691E"/>
              </w:txbxContent>
            </v:textbox>
          </v:rect>
        </w:pict>
      </w:r>
    </w:p>
    <w:p w:rsidR="0024691E" w:rsidRDefault="0024691E" w:rsidP="00563C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A29C8" w:rsidRDefault="00FA29C8" w:rsidP="00246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CDD">
        <w:rPr>
          <w:rFonts w:ascii="Times New Roman" w:hAnsi="Times New Roman" w:cs="Times New Roman"/>
          <w:b/>
          <w:bCs/>
          <w:sz w:val="28"/>
          <w:szCs w:val="28"/>
        </w:rPr>
        <w:t>University of Colombo, Institute for Agro-Technology and Rural Sciences</w:t>
      </w:r>
    </w:p>
    <w:p w:rsidR="00491CDD" w:rsidRPr="00491CDD" w:rsidRDefault="007D3434" w:rsidP="00A400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Application for </w:t>
      </w:r>
      <w:r w:rsidR="00491CDD">
        <w:rPr>
          <w:rFonts w:ascii="Times New Roman" w:hAnsi="Times New Roman" w:cs="Times New Roman"/>
          <w:b/>
          <w:bCs/>
          <w:sz w:val="28"/>
          <w:szCs w:val="28"/>
        </w:rPr>
        <w:t xml:space="preserve">Semester Registration </w:t>
      </w:r>
    </w:p>
    <w:p w:rsidR="00491CDD" w:rsidRPr="007D3434" w:rsidRDefault="00491CDD" w:rsidP="00F92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434">
        <w:rPr>
          <w:rFonts w:ascii="Times New Roman" w:hAnsi="Times New Roman" w:cs="Times New Roman"/>
          <w:sz w:val="32"/>
          <w:szCs w:val="32"/>
        </w:rPr>
        <w:t xml:space="preserve">Registration </w:t>
      </w:r>
      <w:r w:rsidR="008B5EEE" w:rsidRPr="007D3434">
        <w:rPr>
          <w:rFonts w:ascii="Times New Roman" w:hAnsi="Times New Roman" w:cs="Times New Roman"/>
          <w:sz w:val="32"/>
          <w:szCs w:val="32"/>
        </w:rPr>
        <w:t xml:space="preserve">for </w:t>
      </w:r>
      <w:r w:rsidRPr="0038769D">
        <w:rPr>
          <w:rFonts w:ascii="Times New Roman" w:hAnsi="Times New Roman" w:cs="Times New Roman"/>
          <w:b/>
          <w:bCs/>
          <w:sz w:val="32"/>
          <w:szCs w:val="32"/>
        </w:rPr>
        <w:t>First</w:t>
      </w:r>
      <w:r w:rsidRPr="007D3434">
        <w:rPr>
          <w:rFonts w:ascii="Times New Roman" w:hAnsi="Times New Roman" w:cs="Times New Roman"/>
          <w:sz w:val="32"/>
          <w:szCs w:val="32"/>
        </w:rPr>
        <w:t xml:space="preserve"> year </w:t>
      </w:r>
      <w:r w:rsidR="0038769D" w:rsidRPr="0038769D">
        <w:rPr>
          <w:rFonts w:ascii="Times New Roman" w:hAnsi="Times New Roman" w:cs="Times New Roman"/>
          <w:b/>
          <w:bCs/>
          <w:sz w:val="32"/>
          <w:szCs w:val="32"/>
        </w:rPr>
        <w:t>Second</w:t>
      </w:r>
      <w:r w:rsidRPr="007D3434">
        <w:rPr>
          <w:rFonts w:ascii="Times New Roman" w:hAnsi="Times New Roman" w:cs="Times New Roman"/>
          <w:sz w:val="32"/>
          <w:szCs w:val="32"/>
        </w:rPr>
        <w:t xml:space="preserve"> Semester</w:t>
      </w:r>
    </w:p>
    <w:p w:rsidR="00DE473B" w:rsidRDefault="003E560F" w:rsidP="001E62E6">
      <w:pPr>
        <w:spacing w:after="0" w:line="360" w:lineRule="auto"/>
        <w:ind w:left="504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si-LK"/>
        </w:rPr>
        <w:pict>
          <v:rect id="_x0000_s1031" style="position:absolute;left:0;text-align:left;margin-left:369.4pt;margin-top:12.25pt;width:149.65pt;height:21.3pt;z-index:251660288">
            <v:textbox>
              <w:txbxContent>
                <w:p w:rsidR="003609FE" w:rsidRPr="003609FE" w:rsidRDefault="003609FE">
                  <w:pPr>
                    <w:rPr>
                      <w:rFonts w:asciiTheme="majorHAnsi" w:hAnsiTheme="majorHAnsi"/>
                      <w:b/>
                      <w:bCs/>
                    </w:rPr>
                  </w:pPr>
                  <w:proofErr w:type="spellStart"/>
                  <w:r w:rsidRPr="003609FE">
                    <w:rPr>
                      <w:rFonts w:asciiTheme="majorHAnsi" w:hAnsiTheme="majorHAnsi"/>
                      <w:b/>
                      <w:bCs/>
                    </w:rPr>
                    <w:t>BAg.Tec</w:t>
                  </w:r>
                  <w:proofErr w:type="spellEnd"/>
                  <w:r w:rsidRPr="003609FE">
                    <w:rPr>
                      <w:rFonts w:asciiTheme="majorHAnsi" w:hAnsiTheme="majorHAnsi"/>
                      <w:b/>
                      <w:bCs/>
                    </w:rPr>
                    <w:t>/</w:t>
                  </w:r>
                </w:p>
              </w:txbxContent>
            </v:textbox>
          </v:rect>
        </w:pict>
      </w:r>
    </w:p>
    <w:p w:rsidR="00FA29C8" w:rsidRPr="009B37C2" w:rsidRDefault="001E62E6" w:rsidP="001E62E6">
      <w:pPr>
        <w:spacing w:after="0" w:line="360" w:lineRule="auto"/>
        <w:ind w:left="5040"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Registration</w:t>
      </w:r>
      <w:r w:rsidR="001F626F">
        <w:rPr>
          <w:rFonts w:ascii="Times New Roman" w:hAnsi="Times New Roman" w:cs="Times New Roman"/>
          <w:b/>
          <w:bCs/>
        </w:rPr>
        <w:t xml:space="preserve"> </w:t>
      </w:r>
      <w:r w:rsidR="00AA348C">
        <w:rPr>
          <w:rFonts w:ascii="Times New Roman" w:hAnsi="Times New Roman" w:cs="Times New Roman"/>
          <w:b/>
          <w:bCs/>
        </w:rPr>
        <w:t>No.</w:t>
      </w:r>
      <w:proofErr w:type="gramEnd"/>
    </w:p>
    <w:p w:rsidR="00F46D6E" w:rsidRDefault="00F46D6E" w:rsidP="00F46D6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Student: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6E21">
        <w:rPr>
          <w:rFonts w:ascii="Times New Roman" w:eastAsia="Times New Roman" w:hAnsi="Times New Roman"/>
          <w:lang w:bidi="si-LK"/>
        </w:rPr>
        <w:t>Full Time/Part Time…………………</w:t>
      </w:r>
      <w:r w:rsidR="00A400ED">
        <w:rPr>
          <w:rFonts w:ascii="Times New Roman" w:eastAsia="Times New Roman" w:hAnsi="Times New Roman"/>
          <w:lang w:bidi="si-LK"/>
        </w:rPr>
        <w:t>..................</w:t>
      </w:r>
      <w:r w:rsidR="00806E21">
        <w:rPr>
          <w:rFonts w:ascii="Times New Roman" w:eastAsia="Times New Roman" w:hAnsi="Times New Roman"/>
          <w:lang w:bidi="si-LK"/>
        </w:rPr>
        <w:t>…</w:t>
      </w:r>
    </w:p>
    <w:p w:rsidR="00F46D6E" w:rsidRDefault="00F46D6E" w:rsidP="00F46D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in Full: ……………………………………………………………………………………….</w:t>
      </w:r>
      <w:r w:rsidR="00A400ED">
        <w:rPr>
          <w:rFonts w:ascii="Times New Roman" w:hAnsi="Times New Roman" w:cs="Times New Roman"/>
        </w:rPr>
        <w:t>...................</w:t>
      </w:r>
    </w:p>
    <w:p w:rsidR="00F46D6E" w:rsidRDefault="00F46D6E" w:rsidP="00F46D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with Initials: ………………………………………………………………………………….</w:t>
      </w:r>
      <w:r w:rsidR="00A400ED">
        <w:rPr>
          <w:rFonts w:ascii="Times New Roman" w:hAnsi="Times New Roman" w:cs="Times New Roman"/>
        </w:rPr>
        <w:t>..................</w:t>
      </w:r>
    </w:p>
    <w:p w:rsidR="00F46D6E" w:rsidRDefault="00F46D6E" w:rsidP="00F46D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Address: ……………………………………………………………………………….</w:t>
      </w:r>
      <w:r w:rsidR="00A400ED">
        <w:rPr>
          <w:rFonts w:ascii="Times New Roman" w:hAnsi="Times New Roman" w:cs="Times New Roman"/>
        </w:rPr>
        <w:t>.....................</w:t>
      </w:r>
    </w:p>
    <w:p w:rsidR="00F46D6E" w:rsidRDefault="00F46D6E" w:rsidP="00F46D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No: ………………………………………………………………………………………</w:t>
      </w:r>
      <w:r w:rsidR="00A400ED">
        <w:rPr>
          <w:rFonts w:ascii="Times New Roman" w:hAnsi="Times New Roman" w:cs="Times New Roman"/>
        </w:rPr>
        <w:t>..................</w:t>
      </w:r>
    </w:p>
    <w:p w:rsidR="00F46D6E" w:rsidRDefault="00F46D6E" w:rsidP="00F46D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 number of the payment </w:t>
      </w:r>
      <w:proofErr w:type="gramStart"/>
      <w:r>
        <w:rPr>
          <w:rFonts w:ascii="Times New Roman" w:hAnsi="Times New Roman" w:cs="Times New Roman"/>
        </w:rPr>
        <w:t>made :</w:t>
      </w:r>
      <w:proofErr w:type="gramEnd"/>
      <w:r>
        <w:rPr>
          <w:rFonts w:ascii="Times New Roman" w:hAnsi="Times New Roman" w:cs="Times New Roman"/>
        </w:rPr>
        <w:t>…………………………………………………………..</w:t>
      </w:r>
      <w:r w:rsidR="00A400ED">
        <w:rPr>
          <w:rFonts w:ascii="Times New Roman" w:hAnsi="Times New Roman" w:cs="Times New Roman"/>
        </w:rPr>
        <w:t>...................</w:t>
      </w:r>
    </w:p>
    <w:p w:rsidR="00F46D6E" w:rsidRDefault="00F46D6E" w:rsidP="00F46D6E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(Reference number will be received to your mobile phone as a text when you completed the payment of semester fee via online payment gateway)</w:t>
      </w:r>
    </w:p>
    <w:p w:rsidR="00F46D6E" w:rsidRDefault="00F46D6E" w:rsidP="00F46D6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Year: 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Semester of the Student: </w:t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3  4  5  6  7  8</w:t>
      </w:r>
    </w:p>
    <w:p w:rsidR="00BD61BE" w:rsidRPr="00C27881" w:rsidRDefault="00BD61BE" w:rsidP="00C27881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1446"/>
        <w:gridCol w:w="6294"/>
        <w:gridCol w:w="2610"/>
      </w:tblGrid>
      <w:tr w:rsidR="007D3434" w:rsidRPr="00BA3CE4" w:rsidTr="006B1885">
        <w:trPr>
          <w:trHeight w:val="470"/>
        </w:trPr>
        <w:tc>
          <w:tcPr>
            <w:tcW w:w="1446" w:type="dxa"/>
          </w:tcPr>
          <w:p w:rsidR="007D3434" w:rsidRPr="00BA3CE4" w:rsidRDefault="007D3434" w:rsidP="00156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Number</w:t>
            </w:r>
          </w:p>
        </w:tc>
        <w:tc>
          <w:tcPr>
            <w:tcW w:w="6294" w:type="dxa"/>
            <w:vAlign w:val="center"/>
          </w:tcPr>
          <w:p w:rsidR="007D3434" w:rsidRPr="00BA3CE4" w:rsidRDefault="007D3434" w:rsidP="001F62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2610" w:type="dxa"/>
            <w:vAlign w:val="center"/>
          </w:tcPr>
          <w:p w:rsidR="007D3434" w:rsidRPr="00BA3CE4" w:rsidRDefault="007D3434" w:rsidP="001567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Credits</w:t>
            </w:r>
          </w:p>
        </w:tc>
      </w:tr>
      <w:tr w:rsidR="00F7529A" w:rsidRPr="00BA3CE4" w:rsidTr="006B1885">
        <w:trPr>
          <w:trHeight w:val="264"/>
        </w:trPr>
        <w:tc>
          <w:tcPr>
            <w:tcW w:w="1446" w:type="dxa"/>
          </w:tcPr>
          <w:p w:rsidR="00F7529A" w:rsidRPr="00BA3CE4" w:rsidRDefault="007404C6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AT1213</w:t>
            </w:r>
          </w:p>
        </w:tc>
        <w:tc>
          <w:tcPr>
            <w:tcW w:w="6294" w:type="dxa"/>
          </w:tcPr>
          <w:p w:rsidR="00F7529A" w:rsidRPr="00BA3CE4" w:rsidRDefault="007404C6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Production and Management of Vegetables &amp; Field Crops</w:t>
            </w:r>
          </w:p>
        </w:tc>
        <w:tc>
          <w:tcPr>
            <w:tcW w:w="2610" w:type="dxa"/>
          </w:tcPr>
          <w:p w:rsidR="00F7529A" w:rsidRPr="00BA3CE4" w:rsidRDefault="00852964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29A" w:rsidRPr="00BA3CE4" w:rsidTr="006B1885">
        <w:trPr>
          <w:trHeight w:val="264"/>
        </w:trPr>
        <w:tc>
          <w:tcPr>
            <w:tcW w:w="1446" w:type="dxa"/>
          </w:tcPr>
          <w:p w:rsidR="00F7529A" w:rsidRPr="00BA3CE4" w:rsidRDefault="007404C6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AT1222</w:t>
            </w:r>
          </w:p>
        </w:tc>
        <w:tc>
          <w:tcPr>
            <w:tcW w:w="6294" w:type="dxa"/>
          </w:tcPr>
          <w:p w:rsidR="00F7529A" w:rsidRPr="00BA3CE4" w:rsidRDefault="007404C6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Pest and Disease Management</w:t>
            </w:r>
          </w:p>
        </w:tc>
        <w:tc>
          <w:tcPr>
            <w:tcW w:w="2610" w:type="dxa"/>
          </w:tcPr>
          <w:p w:rsidR="00F7529A" w:rsidRPr="00BA3CE4" w:rsidRDefault="00F7529A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29A" w:rsidRPr="00BA3CE4" w:rsidTr="006B1885">
        <w:trPr>
          <w:trHeight w:val="233"/>
        </w:trPr>
        <w:tc>
          <w:tcPr>
            <w:tcW w:w="1446" w:type="dxa"/>
          </w:tcPr>
          <w:p w:rsidR="00F7529A" w:rsidRPr="00BA3CE4" w:rsidRDefault="007404C6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AT1233</w:t>
            </w:r>
          </w:p>
        </w:tc>
        <w:tc>
          <w:tcPr>
            <w:tcW w:w="6294" w:type="dxa"/>
          </w:tcPr>
          <w:p w:rsidR="00F7529A" w:rsidRPr="00BA3CE4" w:rsidRDefault="007404C6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Commercial Floriculture and Landscape Horticulture</w:t>
            </w:r>
          </w:p>
        </w:tc>
        <w:tc>
          <w:tcPr>
            <w:tcW w:w="2610" w:type="dxa"/>
          </w:tcPr>
          <w:p w:rsidR="00F7529A" w:rsidRPr="00BA3CE4" w:rsidRDefault="00F7529A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29A" w:rsidRPr="00BA3CE4" w:rsidTr="006B1885">
        <w:trPr>
          <w:trHeight w:val="305"/>
        </w:trPr>
        <w:tc>
          <w:tcPr>
            <w:tcW w:w="1446" w:type="dxa"/>
          </w:tcPr>
          <w:p w:rsidR="00F7529A" w:rsidRPr="00BA3CE4" w:rsidRDefault="007404C6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AT1242</w:t>
            </w:r>
          </w:p>
        </w:tc>
        <w:tc>
          <w:tcPr>
            <w:tcW w:w="6294" w:type="dxa"/>
          </w:tcPr>
          <w:p w:rsidR="00F7529A" w:rsidRPr="00BA3CE4" w:rsidRDefault="007404C6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Soil and Plant Nutrient Management</w:t>
            </w:r>
          </w:p>
        </w:tc>
        <w:tc>
          <w:tcPr>
            <w:tcW w:w="2610" w:type="dxa"/>
          </w:tcPr>
          <w:p w:rsidR="00F7529A" w:rsidRPr="00BA3CE4" w:rsidRDefault="00F7529A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29A" w:rsidRPr="00BA3CE4" w:rsidTr="006B1885">
        <w:trPr>
          <w:trHeight w:val="260"/>
        </w:trPr>
        <w:tc>
          <w:tcPr>
            <w:tcW w:w="1446" w:type="dxa"/>
          </w:tcPr>
          <w:p w:rsidR="00F7529A" w:rsidRPr="00BA3CE4" w:rsidRDefault="007404C6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FT1212</w:t>
            </w:r>
          </w:p>
        </w:tc>
        <w:tc>
          <w:tcPr>
            <w:tcW w:w="6294" w:type="dxa"/>
          </w:tcPr>
          <w:p w:rsidR="00F7529A" w:rsidRPr="00BA3CE4" w:rsidRDefault="007404C6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Ruminant Management</w:t>
            </w:r>
          </w:p>
        </w:tc>
        <w:tc>
          <w:tcPr>
            <w:tcW w:w="2610" w:type="dxa"/>
          </w:tcPr>
          <w:p w:rsidR="00F7529A" w:rsidRPr="00BA3CE4" w:rsidRDefault="00F7529A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29A" w:rsidRPr="00BA3CE4" w:rsidTr="006B1885">
        <w:trPr>
          <w:trHeight w:val="264"/>
        </w:trPr>
        <w:tc>
          <w:tcPr>
            <w:tcW w:w="1446" w:type="dxa"/>
          </w:tcPr>
          <w:p w:rsidR="00F7529A" w:rsidRPr="00BA3CE4" w:rsidRDefault="007404C6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FT1223</w:t>
            </w:r>
          </w:p>
        </w:tc>
        <w:tc>
          <w:tcPr>
            <w:tcW w:w="6294" w:type="dxa"/>
          </w:tcPr>
          <w:p w:rsidR="00F7529A" w:rsidRPr="00BA3CE4" w:rsidRDefault="007404C6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Farm Power and Mechanization</w:t>
            </w:r>
          </w:p>
        </w:tc>
        <w:tc>
          <w:tcPr>
            <w:tcW w:w="2610" w:type="dxa"/>
          </w:tcPr>
          <w:p w:rsidR="00F7529A" w:rsidRPr="00BA3CE4" w:rsidRDefault="00852964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29A" w:rsidRPr="00BA3CE4" w:rsidTr="006B1885">
        <w:trPr>
          <w:trHeight w:val="264"/>
        </w:trPr>
        <w:tc>
          <w:tcPr>
            <w:tcW w:w="1446" w:type="dxa"/>
          </w:tcPr>
          <w:p w:rsidR="00F7529A" w:rsidRPr="00BA3CE4" w:rsidRDefault="007404C6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FT1232</w:t>
            </w:r>
          </w:p>
        </w:tc>
        <w:tc>
          <w:tcPr>
            <w:tcW w:w="6294" w:type="dxa"/>
          </w:tcPr>
          <w:p w:rsidR="00F7529A" w:rsidRPr="00BA3CE4" w:rsidRDefault="007404C6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Introduction to Food and Nutrition</w:t>
            </w:r>
          </w:p>
        </w:tc>
        <w:tc>
          <w:tcPr>
            <w:tcW w:w="2610" w:type="dxa"/>
          </w:tcPr>
          <w:p w:rsidR="00F7529A" w:rsidRPr="00BA3CE4" w:rsidRDefault="00B36688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529A" w:rsidRPr="00BA3CE4" w:rsidTr="006B1885">
        <w:trPr>
          <w:trHeight w:val="279"/>
        </w:trPr>
        <w:tc>
          <w:tcPr>
            <w:tcW w:w="1446" w:type="dxa"/>
          </w:tcPr>
          <w:p w:rsidR="00F7529A" w:rsidRPr="00BA3CE4" w:rsidRDefault="007404C6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CC1210</w:t>
            </w:r>
          </w:p>
        </w:tc>
        <w:tc>
          <w:tcPr>
            <w:tcW w:w="6294" w:type="dxa"/>
          </w:tcPr>
          <w:p w:rsidR="00F7529A" w:rsidRPr="00BA3CE4" w:rsidRDefault="007404C6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Information Communication Technology</w:t>
            </w:r>
          </w:p>
        </w:tc>
        <w:tc>
          <w:tcPr>
            <w:tcW w:w="2610" w:type="dxa"/>
          </w:tcPr>
          <w:p w:rsidR="00F7529A" w:rsidRPr="00BA3CE4" w:rsidRDefault="00F7529A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04C6" w:rsidRPr="00BA3CE4" w:rsidTr="006B1885">
        <w:trPr>
          <w:trHeight w:val="279"/>
        </w:trPr>
        <w:tc>
          <w:tcPr>
            <w:tcW w:w="1446" w:type="dxa"/>
          </w:tcPr>
          <w:p w:rsidR="007404C6" w:rsidRPr="00BA3CE4" w:rsidRDefault="007404C6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CC1220</w:t>
            </w:r>
          </w:p>
        </w:tc>
        <w:tc>
          <w:tcPr>
            <w:tcW w:w="6294" w:type="dxa"/>
          </w:tcPr>
          <w:p w:rsidR="007404C6" w:rsidRPr="00BA3CE4" w:rsidRDefault="007404C6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E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610" w:type="dxa"/>
          </w:tcPr>
          <w:p w:rsidR="007404C6" w:rsidRPr="00BA3CE4" w:rsidRDefault="00852964" w:rsidP="00D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92612" w:rsidRDefault="00F92612" w:rsidP="00F92612">
      <w:pPr>
        <w:spacing w:after="0"/>
        <w:rPr>
          <w:rFonts w:ascii="Times New Roman" w:hAnsi="Times New Roman" w:cs="Times New Roman"/>
          <w:b/>
          <w:bCs/>
        </w:rPr>
      </w:pPr>
    </w:p>
    <w:p w:rsidR="00374CD3" w:rsidRDefault="00374CD3" w:rsidP="00F92612">
      <w:pPr>
        <w:spacing w:after="0"/>
        <w:rPr>
          <w:rFonts w:ascii="Times New Roman" w:hAnsi="Times New Roman" w:cs="Times New Roman"/>
          <w:b/>
          <w:bCs/>
        </w:rPr>
      </w:pPr>
      <w:r w:rsidRPr="00305E88">
        <w:rPr>
          <w:rFonts w:ascii="Times New Roman" w:hAnsi="Times New Roman" w:cs="Times New Roman"/>
          <w:b/>
          <w:bCs/>
        </w:rPr>
        <w:t xml:space="preserve">Optional Course </w:t>
      </w:r>
    </w:p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1560"/>
        <w:gridCol w:w="6180"/>
        <w:gridCol w:w="2610"/>
      </w:tblGrid>
      <w:tr w:rsidR="007D3434" w:rsidRPr="000F645E" w:rsidTr="006B1885">
        <w:trPr>
          <w:trHeight w:val="463"/>
        </w:trPr>
        <w:tc>
          <w:tcPr>
            <w:tcW w:w="1560" w:type="dxa"/>
          </w:tcPr>
          <w:p w:rsidR="007D3434" w:rsidRPr="0015676C" w:rsidRDefault="007D3434" w:rsidP="0012319D">
            <w:pPr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Number</w:t>
            </w:r>
          </w:p>
        </w:tc>
        <w:tc>
          <w:tcPr>
            <w:tcW w:w="6180" w:type="dxa"/>
            <w:vAlign w:val="center"/>
          </w:tcPr>
          <w:p w:rsidR="007D3434" w:rsidRPr="0015676C" w:rsidRDefault="007D3434" w:rsidP="0012319D">
            <w:pPr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2610" w:type="dxa"/>
            <w:vAlign w:val="center"/>
          </w:tcPr>
          <w:p w:rsidR="007D3434" w:rsidRPr="0015676C" w:rsidRDefault="007D3434" w:rsidP="0012319D">
            <w:pPr>
              <w:rPr>
                <w:rFonts w:ascii="DL-Paras." w:hAnsi="DL-Paras.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Number of Credits</w:t>
            </w:r>
          </w:p>
        </w:tc>
      </w:tr>
      <w:tr w:rsidR="00251DAA" w:rsidRPr="000F645E" w:rsidTr="006B1885">
        <w:trPr>
          <w:trHeight w:val="260"/>
        </w:trPr>
        <w:tc>
          <w:tcPr>
            <w:tcW w:w="1560" w:type="dxa"/>
          </w:tcPr>
          <w:p w:rsidR="00251DAA" w:rsidRPr="0015676C" w:rsidRDefault="00251DAA" w:rsidP="00843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0" w:type="dxa"/>
          </w:tcPr>
          <w:p w:rsidR="00251DAA" w:rsidRPr="0015676C" w:rsidRDefault="00251DAA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51DAA" w:rsidRPr="0015676C" w:rsidRDefault="00251DAA" w:rsidP="0025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AA" w:rsidRPr="000F645E" w:rsidTr="006B1885">
        <w:trPr>
          <w:trHeight w:val="260"/>
        </w:trPr>
        <w:tc>
          <w:tcPr>
            <w:tcW w:w="1560" w:type="dxa"/>
          </w:tcPr>
          <w:p w:rsidR="00251DAA" w:rsidRPr="0015676C" w:rsidRDefault="00251DAA" w:rsidP="00123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0" w:type="dxa"/>
          </w:tcPr>
          <w:p w:rsidR="00251DAA" w:rsidRPr="0015676C" w:rsidRDefault="00251DAA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51DAA" w:rsidRPr="0015676C" w:rsidRDefault="00251DAA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CD3" w:rsidRDefault="003E560F" w:rsidP="00374C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bidi="si-L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.55pt;margin-top:32.45pt;width:518.5pt;height:0;z-index:251667456;mso-position-horizontal-relative:text;mso-position-vertical-relative:text" o:connectortype="straight"/>
        </w:pict>
      </w:r>
      <w:r w:rsidR="00374CD3">
        <w:rPr>
          <w:rFonts w:ascii="Times New Roman" w:hAnsi="Times New Roman" w:cs="Times New Roman"/>
        </w:rPr>
        <w:br/>
      </w:r>
      <w:r w:rsidR="00374CD3" w:rsidRPr="00EB34E9">
        <w:rPr>
          <w:rFonts w:ascii="Times New Roman" w:hAnsi="Times New Roman" w:cs="Times New Roman"/>
        </w:rPr>
        <w:t xml:space="preserve">Signature </w:t>
      </w:r>
      <w:r w:rsidR="00374CD3">
        <w:rPr>
          <w:rFonts w:ascii="Times New Roman" w:hAnsi="Times New Roman" w:cs="Times New Roman"/>
        </w:rPr>
        <w:t xml:space="preserve">of the </w:t>
      </w:r>
      <w:r w:rsidR="001800C2">
        <w:rPr>
          <w:rFonts w:ascii="Times New Roman" w:hAnsi="Times New Roman" w:cs="Times New Roman"/>
        </w:rPr>
        <w:t>Student</w:t>
      </w:r>
      <w:r w:rsidR="00374CD3">
        <w:rPr>
          <w:rFonts w:ascii="Times New Roman" w:hAnsi="Times New Roman" w:cs="Times New Roman"/>
        </w:rPr>
        <w:t>: ……………………………</w:t>
      </w:r>
      <w:r w:rsidR="00374CD3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  <w:t>Date: …………………………</w:t>
      </w:r>
      <w:r w:rsidR="00935F7A">
        <w:rPr>
          <w:rFonts w:ascii="Times New Roman" w:hAnsi="Times New Roman" w:cs="Times New Roman"/>
        </w:rPr>
        <w:t>………...</w:t>
      </w:r>
    </w:p>
    <w:p w:rsidR="00374CD3" w:rsidRDefault="00374CD3" w:rsidP="00374CD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10691">
        <w:rPr>
          <w:rFonts w:ascii="Times New Roman" w:hAnsi="Times New Roman" w:cs="Times New Roman"/>
          <w:b/>
          <w:bCs/>
        </w:rPr>
        <w:t>Accounts Division</w:t>
      </w:r>
    </w:p>
    <w:p w:rsidR="00374CD3" w:rsidRPr="00C7132C" w:rsidRDefault="00374CD3" w:rsidP="00374CD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10691">
        <w:rPr>
          <w:rFonts w:ascii="Times New Roman" w:hAnsi="Times New Roman" w:cs="Times New Roman"/>
        </w:rPr>
        <w:t>Above named student,</w:t>
      </w:r>
    </w:p>
    <w:p w:rsidR="00374CD3" w:rsidRDefault="003E560F" w:rsidP="00374CD3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noProof/>
          <w:lang w:bidi="si-LK"/>
        </w:rPr>
        <w:pict>
          <v:rect id="_x0000_s1041" style="position:absolute;left:0;text-align:left;margin-left:185.25pt;margin-top:17.6pt;width:27pt;height:11.25p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" filled="f" strokecolor="black [3213]" strokeweight="2pt"/>
        </w:pict>
      </w:r>
      <w:r>
        <w:rPr>
          <w:noProof/>
        </w:rPr>
        <w:pict>
          <v:rect id="Rectangle 1" o:spid="_x0000_s1035" style="position:absolute;left:0;text-align:left;margin-left:185.25pt;margin-top:1.75pt;width:27pt;height:11.2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" filled="f" strokecolor="black [3213]" strokeweight="2pt"/>
        </w:pict>
      </w:r>
      <w:r w:rsidR="00374CD3" w:rsidRPr="00A10691">
        <w:rPr>
          <w:rFonts w:ascii="Times New Roman" w:hAnsi="Times New Roman" w:cs="Times New Roman"/>
        </w:rPr>
        <w:t xml:space="preserve">has paid the total </w:t>
      </w:r>
      <w:r w:rsidR="00374CD3">
        <w:rPr>
          <w:rFonts w:ascii="Times New Roman" w:hAnsi="Times New Roman" w:cs="Times New Roman"/>
        </w:rPr>
        <w:t>Semester</w:t>
      </w:r>
      <w:r w:rsidR="00374CD3" w:rsidRPr="00A10691">
        <w:rPr>
          <w:rFonts w:ascii="Times New Roman" w:hAnsi="Times New Roman" w:cs="Times New Roman"/>
        </w:rPr>
        <w:t xml:space="preserve"> fee</w:t>
      </w:r>
      <w:r w:rsidR="00374CD3" w:rsidRPr="00A10691">
        <w:rPr>
          <w:rFonts w:ascii="Times New Roman" w:hAnsi="Times New Roman" w:cs="Times New Roman"/>
        </w:rPr>
        <w:tab/>
      </w:r>
    </w:p>
    <w:p w:rsidR="001E62E6" w:rsidRDefault="001E62E6" w:rsidP="00374CD3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arrears of Semester fee</w:t>
      </w:r>
    </w:p>
    <w:p w:rsidR="001E62E6" w:rsidRPr="00A10691" w:rsidRDefault="001E62E6" w:rsidP="001E62E6">
      <w:pPr>
        <w:pStyle w:val="ListParagraph"/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(Due payment: </w:t>
      </w:r>
      <w:proofErr w:type="spellStart"/>
      <w:r>
        <w:rPr>
          <w:rFonts w:ascii="Times New Roman" w:hAnsi="Times New Roman" w:cs="Times New Roman"/>
        </w:rPr>
        <w:t>Rs</w:t>
      </w:r>
      <w:proofErr w:type="spellEnd"/>
      <w:r>
        <w:rPr>
          <w:rFonts w:ascii="Times New Roman" w:hAnsi="Times New Roman" w:cs="Times New Roman"/>
        </w:rPr>
        <w:t>………………………………..)</w:t>
      </w:r>
    </w:p>
    <w:p w:rsidR="00374CD3" w:rsidRPr="00A10691" w:rsidRDefault="00374CD3" w:rsidP="00374CD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044F04">
        <w:rPr>
          <w:rFonts w:ascii="Times New Roman" w:hAnsi="Times New Roman" w:cs="Times New Roman"/>
        </w:rPr>
        <w:t>Signature</w:t>
      </w:r>
      <w:r w:rsidRPr="00A10691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authorized</w:t>
      </w:r>
      <w:r w:rsidRPr="00A10691">
        <w:rPr>
          <w:rFonts w:ascii="Times New Roman" w:hAnsi="Times New Roman" w:cs="Times New Roman"/>
        </w:rPr>
        <w:t xml:space="preserve"> Officer</w:t>
      </w:r>
      <w:r w:rsidRPr="00A10691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…………………………</w:t>
      </w:r>
    </w:p>
    <w:p w:rsidR="00374CD3" w:rsidRPr="00A10691" w:rsidRDefault="003E560F" w:rsidP="00374CD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bidi="si-LK"/>
        </w:rPr>
        <w:pict>
          <v:shape id="_x0000_s1037" type="#_x0000_t32" style="position:absolute;left:0;text-align:left;margin-left:-5.3pt;margin-top:23.25pt;width:524.35pt;height:0;z-index:251665408" o:connectortype="straight"/>
        </w:pict>
      </w:r>
      <w:r w:rsidR="00374CD3" w:rsidRPr="00A10691">
        <w:rPr>
          <w:rFonts w:ascii="Times New Roman" w:hAnsi="Times New Roman" w:cs="Times New Roman"/>
        </w:rPr>
        <w:t>D</w:t>
      </w:r>
      <w:r w:rsidR="00374CD3">
        <w:rPr>
          <w:rFonts w:ascii="Times New Roman" w:hAnsi="Times New Roman" w:cs="Times New Roman"/>
        </w:rPr>
        <w:t>ate</w:t>
      </w:r>
      <w:r w:rsidR="00374CD3" w:rsidRPr="00A10691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 xml:space="preserve">: </w:t>
      </w:r>
      <w:r w:rsidR="00374CD3">
        <w:rPr>
          <w:rFonts w:ascii="Times New Roman" w:hAnsi="Times New Roman" w:cs="Times New Roman"/>
        </w:rPr>
        <w:t>…………………………</w:t>
      </w:r>
    </w:p>
    <w:p w:rsidR="00374CD3" w:rsidRPr="00EB34E9" w:rsidRDefault="00374CD3" w:rsidP="00374CD3">
      <w:pPr>
        <w:spacing w:after="0"/>
        <w:rPr>
          <w:rFonts w:ascii="Times New Roman" w:hAnsi="Times New Roman" w:cs="Times New Roman"/>
          <w:b/>
          <w:bCs/>
        </w:rPr>
      </w:pPr>
      <w:r w:rsidRPr="00EB34E9">
        <w:rPr>
          <w:rFonts w:ascii="Times New Roman" w:hAnsi="Times New Roman" w:cs="Times New Roman"/>
          <w:b/>
          <w:bCs/>
        </w:rPr>
        <w:t>For Office Use Only</w:t>
      </w:r>
    </w:p>
    <w:p w:rsidR="0024691E" w:rsidRDefault="003E560F" w:rsidP="00374C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si-L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51.05pt;margin-top:10.45pt;width:81.85pt;height:21.5pt;z-index:251666432" stroked="f">
            <v:textbox>
              <w:txbxContent>
                <w:p w:rsidR="00374CD3" w:rsidRPr="00044F04" w:rsidRDefault="00374CD3" w:rsidP="00374C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Pr="00044F04">
                    <w:rPr>
                      <w:rFonts w:ascii="Times New Roman" w:hAnsi="Times New Roman" w:cs="Times New Roman"/>
                    </w:rPr>
                    <w:t>Signature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374CD3">
        <w:rPr>
          <w:rFonts w:ascii="Times New Roman" w:hAnsi="Times New Roman" w:cs="Times New Roman"/>
        </w:rPr>
        <w:t>Recommendation of the SAR/AR (or authorized officer)</w:t>
      </w:r>
      <w:proofErr w:type="gramStart"/>
      <w:r w:rsidR="00374CD3">
        <w:rPr>
          <w:rFonts w:ascii="Times New Roman" w:hAnsi="Times New Roman" w:cs="Times New Roman"/>
        </w:rPr>
        <w:t>:………………….</w:t>
      </w:r>
      <w:proofErr w:type="gramEnd"/>
      <w:r w:rsidR="00374CD3">
        <w:rPr>
          <w:rFonts w:ascii="Times New Roman" w:hAnsi="Times New Roman" w:cs="Times New Roman"/>
        </w:rPr>
        <w:t xml:space="preserve">  Remarks: …………………</w:t>
      </w:r>
    </w:p>
    <w:sectPr w:rsidR="0024691E" w:rsidSect="0024691E">
      <w:pgSz w:w="12240" w:h="15840"/>
      <w:pgMar w:top="288" w:right="720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L-Paras.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19B0"/>
    <w:multiLevelType w:val="hybridMultilevel"/>
    <w:tmpl w:val="52260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22D"/>
    <w:multiLevelType w:val="hybridMultilevel"/>
    <w:tmpl w:val="6A46796C"/>
    <w:lvl w:ilvl="0" w:tplc="C5806586">
      <w:start w:val="1"/>
      <w:numFmt w:val="lowerRoman"/>
      <w:lvlText w:val="%1)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29C8"/>
    <w:rsid w:val="000065EC"/>
    <w:rsid w:val="00010C55"/>
    <w:rsid w:val="00013C2A"/>
    <w:rsid w:val="0004074C"/>
    <w:rsid w:val="00044F04"/>
    <w:rsid w:val="000E341C"/>
    <w:rsid w:val="000F707A"/>
    <w:rsid w:val="001519DD"/>
    <w:rsid w:val="0015676C"/>
    <w:rsid w:val="001800C2"/>
    <w:rsid w:val="00185317"/>
    <w:rsid w:val="001B7215"/>
    <w:rsid w:val="001C4A77"/>
    <w:rsid w:val="001E62E6"/>
    <w:rsid w:val="001F626F"/>
    <w:rsid w:val="00232C11"/>
    <w:rsid w:val="0024691E"/>
    <w:rsid w:val="00251DAA"/>
    <w:rsid w:val="002D7F02"/>
    <w:rsid w:val="00305E88"/>
    <w:rsid w:val="003609FE"/>
    <w:rsid w:val="00374CD3"/>
    <w:rsid w:val="0038769D"/>
    <w:rsid w:val="003E560F"/>
    <w:rsid w:val="00451E7C"/>
    <w:rsid w:val="00491CDD"/>
    <w:rsid w:val="004C4DD3"/>
    <w:rsid w:val="00563CC5"/>
    <w:rsid w:val="006B1885"/>
    <w:rsid w:val="007404C6"/>
    <w:rsid w:val="00781F52"/>
    <w:rsid w:val="007A6321"/>
    <w:rsid w:val="007D3434"/>
    <w:rsid w:val="00806E21"/>
    <w:rsid w:val="00852964"/>
    <w:rsid w:val="00872ED0"/>
    <w:rsid w:val="008B5EEE"/>
    <w:rsid w:val="00933F2A"/>
    <w:rsid w:val="00935F7A"/>
    <w:rsid w:val="0096608E"/>
    <w:rsid w:val="009B257E"/>
    <w:rsid w:val="009B37C2"/>
    <w:rsid w:val="009E1725"/>
    <w:rsid w:val="00A02278"/>
    <w:rsid w:val="00A1251A"/>
    <w:rsid w:val="00A400ED"/>
    <w:rsid w:val="00A66921"/>
    <w:rsid w:val="00A70F64"/>
    <w:rsid w:val="00AA348C"/>
    <w:rsid w:val="00AA6939"/>
    <w:rsid w:val="00AC1242"/>
    <w:rsid w:val="00B14D58"/>
    <w:rsid w:val="00B36688"/>
    <w:rsid w:val="00B83EB4"/>
    <w:rsid w:val="00B83F40"/>
    <w:rsid w:val="00BA3CE4"/>
    <w:rsid w:val="00BC2C7C"/>
    <w:rsid w:val="00BD4490"/>
    <w:rsid w:val="00BD61BE"/>
    <w:rsid w:val="00C14131"/>
    <w:rsid w:val="00C27881"/>
    <w:rsid w:val="00CA4C1C"/>
    <w:rsid w:val="00CB3500"/>
    <w:rsid w:val="00CD44E5"/>
    <w:rsid w:val="00CD6AA6"/>
    <w:rsid w:val="00D11D78"/>
    <w:rsid w:val="00D823E0"/>
    <w:rsid w:val="00DA1591"/>
    <w:rsid w:val="00DC64F2"/>
    <w:rsid w:val="00DE473B"/>
    <w:rsid w:val="00DE4B37"/>
    <w:rsid w:val="00DF25C6"/>
    <w:rsid w:val="00E540EE"/>
    <w:rsid w:val="00EB34E9"/>
    <w:rsid w:val="00EE2DCB"/>
    <w:rsid w:val="00F15749"/>
    <w:rsid w:val="00F46D6E"/>
    <w:rsid w:val="00F47183"/>
    <w:rsid w:val="00F7529A"/>
    <w:rsid w:val="00F92612"/>
    <w:rsid w:val="00FA29C8"/>
    <w:rsid w:val="00F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7"/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UCIARS</dc:creator>
  <cp:lastModifiedBy>ශෂින්ත මධුෂාන්</cp:lastModifiedBy>
  <cp:revision>92</cp:revision>
  <cp:lastPrinted>2025-02-05T04:54:00Z</cp:lastPrinted>
  <dcterms:created xsi:type="dcterms:W3CDTF">2018-05-02T10:28:00Z</dcterms:created>
  <dcterms:modified xsi:type="dcterms:W3CDTF">2025-02-05T04:54:00Z</dcterms:modified>
</cp:coreProperties>
</file>